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8A5D" w14:textId="77777777" w:rsidR="00DE4FD3" w:rsidRPr="00C111AE" w:rsidRDefault="00DE4FD3" w:rsidP="00DE4F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C5B6526" wp14:editId="294411C9">
            <wp:extent cx="544531" cy="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FC7D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2A0FEDB3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 муниципального округа</w:t>
      </w:r>
    </w:p>
    <w:p w14:paraId="401EBEE6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14:paraId="768E5ED9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D99288" w14:textId="77777777" w:rsidR="00DE4FD3" w:rsidRPr="00C111AE" w:rsidRDefault="00DE4FD3" w:rsidP="00CE7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</w:t>
      </w:r>
    </w:p>
    <w:p w14:paraId="0BD7543C" w14:textId="77777777" w:rsidR="00C111AE" w:rsidRDefault="00C111AE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739B1" w14:textId="573AB566" w:rsidR="00DE4FD3" w:rsidRPr="00C111AE" w:rsidRDefault="007611D8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440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F1F8A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40C9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C97077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E4FD3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E491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</w:p>
    <w:p w14:paraId="6161763E" w14:textId="77777777" w:rsidR="001A19AA" w:rsidRPr="001A19AA" w:rsidRDefault="001A19AA" w:rsidP="001A19A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bookmarkStart w:id="0" w:name="_GoBack"/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 внесении изменений</w:t>
      </w:r>
    </w:p>
    <w:p w14:paraId="73020FC6" w14:textId="77777777" w:rsidR="001A19AA" w:rsidRPr="001A19AA" w:rsidRDefault="001A19AA" w:rsidP="001A19A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в постановление администрации Большеболдинского</w:t>
      </w:r>
    </w:p>
    <w:p w14:paraId="120D1A4B" w14:textId="1E8F7339" w:rsidR="00DE4FD3" w:rsidRDefault="001A19AA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муниципального округа 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25.12.2024г №1182 «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Об установлении тарифов на платные услуги муниципального бюджетного учреждения «</w:t>
      </w:r>
      <w:r w:rsid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Благоустройство и хозяйственная деятельность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» </w:t>
      </w:r>
      <w:r w:rsidR="00724B36" w:rsidRPr="00C1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</w:p>
    <w:bookmarkEnd w:id="0"/>
    <w:p w14:paraId="00441A51" w14:textId="77777777" w:rsidR="00A43497" w:rsidRPr="00C111AE" w:rsidRDefault="00A43497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BB66532" w14:textId="3CC3463C" w:rsidR="00DB40C9" w:rsidRPr="00C111AE" w:rsidRDefault="00DE4FD3" w:rsidP="00DB40C9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соответствии с Федеральным закон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ом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06.10.2003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131-ФЗ «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 общих принципах организации местного самоуп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равления в Российской Федерации»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C6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решением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Совета депутатов Большеболдинского муниципального округа</w:t>
      </w:r>
      <w:r w:rsidR="002F41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№211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11.10.2023 г. «Об утверждении Положения об установлении тарифов на услуги и работы муниципальных предприятий и учреждений»</w:t>
      </w:r>
      <w:r w:rsidR="002E3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Протоколом заседания тарифной комиссии от 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04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03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.202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 №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администрация Большеболдинского муниципального округа Нижегородской </w:t>
      </w:r>
      <w:proofErr w:type="gramStart"/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  <w:lang w:eastAsia="ru-RU"/>
        </w:rPr>
        <w:t>постановляет</w:t>
      </w:r>
      <w:proofErr w:type="gramEnd"/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:</w:t>
      </w:r>
    </w:p>
    <w:p w14:paraId="3F55009D" w14:textId="77777777" w:rsidR="008006D2" w:rsidRDefault="00744EDA" w:rsidP="00A14DD6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Установить тарифы на платные услуги, оказываемые муниципальным бюджетным</w:t>
      </w:r>
      <w:r w:rsid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учреждением «Б</w:t>
      </w:r>
      <w:r w:rsid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лагоустройство и хозяйственная деятельность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согласно приложению 1 к настоящему постановлению.</w:t>
      </w:r>
    </w:p>
    <w:p w14:paraId="67B1E1BB" w14:textId="77777777" w:rsidR="00A43497" w:rsidRPr="00A43497" w:rsidRDefault="00744EDA" w:rsidP="004030D2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43497"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(начальник управления А. А. Макеева) обеспечить опубликование настоящего постановления в информационном бюллетене «Большеболдинский</w:t>
      </w:r>
    </w:p>
    <w:p w14:paraId="552F07E7" w14:textId="72F13DC6" w:rsidR="00DE4FD3" w:rsidRDefault="00A43497" w:rsidP="004030D2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вестник», размещение на официальном сайте администрации Большеболдинского муниципального округа в информационно - телекоммуникационной сети «Интернет».</w:t>
      </w:r>
    </w:p>
    <w:p w14:paraId="586EB1A9" w14:textId="3A991458" w:rsidR="00A43497" w:rsidRPr="00C111AE" w:rsidRDefault="00AA3D9C" w:rsidP="00AA3D9C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43497" w:rsidRPr="00A43497">
        <w:t xml:space="preserve"> </w:t>
      </w:r>
      <w:r w:rsidR="00A43497"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A1D62F" w14:textId="12635F53" w:rsidR="00DE4FD3" w:rsidRPr="00C111AE" w:rsidRDefault="007C62A8" w:rsidP="004030D2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</w:t>
      </w:r>
      <w:r w:rsidR="005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«Благоустройство и хозяйственная деятельность» </w:t>
      </w:r>
      <w:r w:rsidR="0053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А. 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Алабина.</w:t>
      </w:r>
    </w:p>
    <w:p w14:paraId="24A2C169" w14:textId="77777777" w:rsidR="00474E88" w:rsidRDefault="00474E88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2A80C" w14:textId="77777777" w:rsidR="00DE4FD3" w:rsidRPr="00C111AE" w:rsidRDefault="00DE4FD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C53B7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Морозова</w:t>
      </w:r>
    </w:p>
    <w:p w14:paraId="19D2BCB3" w14:textId="77777777" w:rsidR="00AF2470" w:rsidRPr="00C111AE" w:rsidRDefault="00AF2470" w:rsidP="00FC53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8EBC51" w14:textId="77777777" w:rsidR="007611D8" w:rsidRPr="00DB5D97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Согласовано:  </w:t>
      </w:r>
    </w:p>
    <w:p w14:paraId="59DB254C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343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 администрации</w:t>
      </w:r>
    </w:p>
    <w:p w14:paraId="4732C574" w14:textId="07AD8C35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О.И. Колесникова</w:t>
      </w:r>
    </w:p>
    <w:p w14:paraId="01CDBBC0" w14:textId="22B770AA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4CA8689A" w14:textId="77777777" w:rsidR="001B147B" w:rsidRPr="001B147B" w:rsidRDefault="001B147B" w:rsidP="001B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73C1AA18" w14:textId="4C522168" w:rsidR="001B147B" w:rsidRPr="001B147B" w:rsidRDefault="001B147B" w:rsidP="001B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Ларцев Ю.В.</w:t>
      </w:r>
      <w:r w:rsidRPr="001B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7A75CDE" w14:textId="118C8256" w:rsidR="001B147B" w:rsidRDefault="001B147B" w:rsidP="001B14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1AA29E1F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делами администрации</w:t>
      </w:r>
    </w:p>
    <w:p w14:paraId="6B98CD32" w14:textId="0A51458C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3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Макеева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004F15F" w14:textId="0602D4C6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38ACAD3E" w14:textId="77777777" w:rsidR="00DB011B" w:rsidRDefault="00DB011B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BC6F9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делами администрации</w:t>
      </w:r>
    </w:p>
    <w:p w14:paraId="05DD306D" w14:textId="51B71CE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 w:rsidR="00A4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19783A4" w14:textId="78EEC9E3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(подпись)                                                      </w:t>
      </w:r>
    </w:p>
    <w:p w14:paraId="7CA1ED56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AF65F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A9DB7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Подготовил </w:t>
      </w:r>
    </w:p>
    <w:p w14:paraId="09312B0F" w14:textId="2854B2F6" w:rsidR="007611D8" w:rsidRPr="00DE4FD3" w:rsidRDefault="00A43497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7611D8"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экономики и прогнозирования</w:t>
      </w:r>
    </w:p>
    <w:p w14:paraId="3E4D8D0E" w14:textId="41DD8E0E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gramStart"/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4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A4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</w:t>
      </w: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292B2D" w14:textId="33F58616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                                    </w:t>
      </w:r>
    </w:p>
    <w:p w14:paraId="066A3611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51C7E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30E6D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D40CB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0B7361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61C96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3AA38" w14:textId="77777777" w:rsidR="007611D8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9769F" w14:textId="77777777" w:rsidR="006E589E" w:rsidRDefault="006E589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438FF" w14:textId="77777777" w:rsidR="006E589E" w:rsidRDefault="006E589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E435B" w14:textId="77777777" w:rsidR="006E589E" w:rsidRDefault="006E589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AC1AB" w14:textId="77777777" w:rsidR="006E589E" w:rsidRDefault="006E589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1D829" w14:textId="77777777" w:rsidR="006E589E" w:rsidRDefault="006E589E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5E669" w14:textId="2D34A31A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копию: </w:t>
      </w:r>
    </w:p>
    <w:p w14:paraId="5C95093C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управление делами</w:t>
      </w:r>
    </w:p>
    <w:p w14:paraId="5C901A63" w14:textId="77777777" w:rsidR="007611D8" w:rsidRPr="00DE4FD3" w:rsidRDefault="007611D8" w:rsidP="0076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управление экономики, инвестиций и развития предпринимательства </w:t>
      </w:r>
    </w:p>
    <w:p w14:paraId="1F512EC5" w14:textId="77777777" w:rsidR="00213FB2" w:rsidRPr="002A2D82" w:rsidRDefault="00B2396E" w:rsidP="00AD7661">
      <w:pPr>
        <w:pStyle w:val="a3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2396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«Благоустройство и хозяйственная деятельность»</w:t>
      </w:r>
    </w:p>
    <w:p w14:paraId="66B0CDE8" w14:textId="70FEC7C3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14:paraId="27D81F24" w14:textId="77777777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18CC6F0C" w14:textId="77777777" w:rsid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Большеболдинского муниципального </w:t>
      </w:r>
    </w:p>
    <w:p w14:paraId="292F6419" w14:textId="082544C8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1A1FD984" w14:textId="02435FA5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25.12.2024г   №118</w:t>
      </w:r>
      <w:r w:rsidR="00F521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52E86CE7" w14:textId="77777777" w:rsidR="001062D0" w:rsidRPr="001062D0" w:rsidRDefault="001062D0" w:rsidP="001062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6AC7D" w14:textId="77777777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4A3417B1" w14:textId="77777777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постановлению администрации</w:t>
      </w:r>
    </w:p>
    <w:p w14:paraId="4D5F71D0" w14:textId="68F1DF8F" w:rsid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Большеболдинского муниципального </w:t>
      </w:r>
    </w:p>
    <w:p w14:paraId="33D9EAB9" w14:textId="7D4F926D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                                       </w:t>
      </w:r>
    </w:p>
    <w:p w14:paraId="18156736" w14:textId="77777777" w:rsid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</w:t>
      </w:r>
      <w:proofErr w:type="gramStart"/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        2026 г. №</w:t>
      </w:r>
    </w:p>
    <w:p w14:paraId="73E6E125" w14:textId="77777777" w:rsidR="001062D0" w:rsidRDefault="001062D0" w:rsidP="001062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6ABF88" w14:textId="5CD85FFA" w:rsidR="002A2D82" w:rsidRPr="002A2D82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Рекомендованный тариф на платные услуги,</w:t>
      </w:r>
    </w:p>
    <w:p w14:paraId="01EDF60A" w14:textId="77777777" w:rsidR="001062D0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оказываемые МБУ «Благоустройство и </w:t>
      </w:r>
    </w:p>
    <w:p w14:paraId="0B429016" w14:textId="7B5834C9" w:rsidR="002A2D82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хозяйственная деятельность»</w:t>
      </w:r>
    </w:p>
    <w:p w14:paraId="139E6101" w14:textId="77777777" w:rsidR="002A2D82" w:rsidRDefault="002A2D82" w:rsidP="002A2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617"/>
        <w:gridCol w:w="3775"/>
        <w:gridCol w:w="1559"/>
        <w:gridCol w:w="1850"/>
        <w:gridCol w:w="1771"/>
      </w:tblGrid>
      <w:tr w:rsidR="002A2D82" w:rsidRPr="00AC4164" w14:paraId="60C6CA54" w14:textId="77777777" w:rsidTr="00934204">
        <w:tc>
          <w:tcPr>
            <w:tcW w:w="617" w:type="dxa"/>
          </w:tcPr>
          <w:p w14:paraId="3DFC2201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CB15483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75" w:type="dxa"/>
          </w:tcPr>
          <w:p w14:paraId="0A03D865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559" w:type="dxa"/>
          </w:tcPr>
          <w:p w14:paraId="50915403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850" w:type="dxa"/>
          </w:tcPr>
          <w:p w14:paraId="7250CF34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71" w:type="dxa"/>
          </w:tcPr>
          <w:p w14:paraId="2129EF1C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Тариф (руб.)</w:t>
            </w:r>
          </w:p>
        </w:tc>
      </w:tr>
      <w:tr w:rsidR="002A2D82" w14:paraId="32F1B368" w14:textId="77777777" w:rsidTr="000E167C">
        <w:tc>
          <w:tcPr>
            <w:tcW w:w="9572" w:type="dxa"/>
            <w:gridSpan w:val="5"/>
          </w:tcPr>
          <w:p w14:paraId="454CEB75" w14:textId="77777777" w:rsidR="002A2D82" w:rsidRPr="00A712DA" w:rsidRDefault="002A2D82" w:rsidP="002A2D8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Ярмарка выходного дня</w:t>
            </w:r>
          </w:p>
        </w:tc>
      </w:tr>
      <w:tr w:rsidR="002A2D82" w14:paraId="63AC654B" w14:textId="77777777" w:rsidTr="00934204">
        <w:tc>
          <w:tcPr>
            <w:tcW w:w="617" w:type="dxa"/>
          </w:tcPr>
          <w:p w14:paraId="7D7C76B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75" w:type="dxa"/>
          </w:tcPr>
          <w:p w14:paraId="2AE2634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</w:t>
            </w:r>
          </w:p>
          <w:p w14:paraId="4A087CA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D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 и индивидуальных предпринимателей, не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42A3F4C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26F260C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B771D50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2D82" w14:paraId="4794F6E5" w14:textId="77777777" w:rsidTr="00934204">
        <w:tc>
          <w:tcPr>
            <w:tcW w:w="617" w:type="dxa"/>
          </w:tcPr>
          <w:p w14:paraId="67B6E94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75" w:type="dxa"/>
          </w:tcPr>
          <w:p w14:paraId="6F202C5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405321B6" w14:textId="77777777" w:rsidR="002A2D82" w:rsidRPr="00A712DA" w:rsidRDefault="002A2D82" w:rsidP="000E16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юридических лиц, зарегистрированных</w:t>
            </w:r>
            <w:r w:rsidRPr="00AB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Большеболдинского муниципального округа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для индивидуальных предпринимателей,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50411DDB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6D23331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A6D20E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A2D82" w14:paraId="06D9537B" w14:textId="77777777" w:rsidTr="00934204">
        <w:tc>
          <w:tcPr>
            <w:tcW w:w="617" w:type="dxa"/>
          </w:tcPr>
          <w:p w14:paraId="38D07E1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75" w:type="dxa"/>
          </w:tcPr>
          <w:p w14:paraId="31821C7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678AA81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3F1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инвалидов и пенсионеров, осуществляющих торговлю продукцией, произведенной в личном подсобном хозяйств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606B2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06FB925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C2A891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2D82" w14:paraId="539F83D8" w14:textId="77777777" w:rsidTr="000E167C">
        <w:tc>
          <w:tcPr>
            <w:tcW w:w="9572" w:type="dxa"/>
            <w:gridSpan w:val="5"/>
          </w:tcPr>
          <w:p w14:paraId="5A64445D" w14:textId="77777777" w:rsidR="002A2D82" w:rsidRPr="00A712DA" w:rsidRDefault="002A2D82" w:rsidP="002A2D8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Аренда оборудования</w:t>
            </w:r>
          </w:p>
        </w:tc>
      </w:tr>
      <w:tr w:rsidR="002A2D82" w14:paraId="185299B1" w14:textId="77777777" w:rsidTr="00934204">
        <w:tc>
          <w:tcPr>
            <w:tcW w:w="617" w:type="dxa"/>
          </w:tcPr>
          <w:p w14:paraId="2991CA1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75" w:type="dxa"/>
          </w:tcPr>
          <w:p w14:paraId="5901A46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2F0DB08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B3B11F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42C735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A2D82" w14:paraId="7153FA8F" w14:textId="77777777" w:rsidTr="00934204">
        <w:tc>
          <w:tcPr>
            <w:tcW w:w="617" w:type="dxa"/>
          </w:tcPr>
          <w:p w14:paraId="33DEEC2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75" w:type="dxa"/>
          </w:tcPr>
          <w:p w14:paraId="0A16474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13B8F74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9F28CF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916F8D0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A2D82" w14:paraId="656066D9" w14:textId="77777777" w:rsidTr="00934204">
        <w:tc>
          <w:tcPr>
            <w:tcW w:w="617" w:type="dxa"/>
          </w:tcPr>
          <w:p w14:paraId="3DC0263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75" w:type="dxa"/>
          </w:tcPr>
          <w:p w14:paraId="0F8756A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виброплиты</w:t>
            </w:r>
            <w:proofErr w:type="spellEnd"/>
          </w:p>
        </w:tc>
        <w:tc>
          <w:tcPr>
            <w:tcW w:w="1559" w:type="dxa"/>
          </w:tcPr>
          <w:p w14:paraId="56147832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6A53F818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2619A12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2A2D82" w14:paraId="75DF7F37" w14:textId="77777777" w:rsidTr="00934204">
        <w:tc>
          <w:tcPr>
            <w:tcW w:w="617" w:type="dxa"/>
          </w:tcPr>
          <w:p w14:paraId="3E56898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75" w:type="dxa"/>
          </w:tcPr>
          <w:p w14:paraId="18E6825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мотобура</w:t>
            </w:r>
            <w:proofErr w:type="spellEnd"/>
          </w:p>
        </w:tc>
        <w:tc>
          <w:tcPr>
            <w:tcW w:w="1559" w:type="dxa"/>
          </w:tcPr>
          <w:p w14:paraId="5E241BD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2A4C590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4E00202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A2D82" w14:paraId="534FC618" w14:textId="77777777" w:rsidTr="00934204">
        <w:tc>
          <w:tcPr>
            <w:tcW w:w="617" w:type="dxa"/>
          </w:tcPr>
          <w:p w14:paraId="1A20608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75" w:type="dxa"/>
          </w:tcPr>
          <w:p w14:paraId="67233B0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Аренда генератора</w:t>
            </w:r>
          </w:p>
        </w:tc>
        <w:tc>
          <w:tcPr>
            <w:tcW w:w="1559" w:type="dxa"/>
          </w:tcPr>
          <w:p w14:paraId="4D9D9480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156DB7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C2E9D2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A2D82" w14:paraId="6DB4F321" w14:textId="77777777" w:rsidTr="000E167C">
        <w:tc>
          <w:tcPr>
            <w:tcW w:w="9572" w:type="dxa"/>
            <w:gridSpan w:val="5"/>
          </w:tcPr>
          <w:p w14:paraId="366F7A56" w14:textId="77777777" w:rsidR="002A2D82" w:rsidRPr="00A712DA" w:rsidRDefault="002A2D82" w:rsidP="002A2D82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Услуги техники</w:t>
            </w:r>
          </w:p>
        </w:tc>
      </w:tr>
      <w:tr w:rsidR="002A2D82" w14:paraId="42106F0E" w14:textId="77777777" w:rsidTr="00934204">
        <w:tc>
          <w:tcPr>
            <w:tcW w:w="617" w:type="dxa"/>
          </w:tcPr>
          <w:p w14:paraId="51E03A8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775" w:type="dxa"/>
          </w:tcPr>
          <w:p w14:paraId="22329C3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 (трактор МТЗ-82)</w:t>
            </w:r>
          </w:p>
        </w:tc>
        <w:tc>
          <w:tcPr>
            <w:tcW w:w="1559" w:type="dxa"/>
          </w:tcPr>
          <w:p w14:paraId="0A9FF34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3543AF1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00A12B8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A2D82" w14:paraId="52D23C5E" w14:textId="77777777" w:rsidTr="00934204">
        <w:tc>
          <w:tcPr>
            <w:tcW w:w="617" w:type="dxa"/>
          </w:tcPr>
          <w:p w14:paraId="0B8133B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75" w:type="dxa"/>
          </w:tcPr>
          <w:p w14:paraId="76A9F1A8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(трактор МТЗ 320.4)</w:t>
            </w:r>
          </w:p>
        </w:tc>
        <w:tc>
          <w:tcPr>
            <w:tcW w:w="1559" w:type="dxa"/>
          </w:tcPr>
          <w:p w14:paraId="70A8B5B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1350E94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213207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2A2D82" w14:paraId="52D7F40F" w14:textId="77777777" w:rsidTr="00934204">
        <w:tc>
          <w:tcPr>
            <w:tcW w:w="617" w:type="dxa"/>
          </w:tcPr>
          <w:p w14:paraId="6662BDA2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75" w:type="dxa"/>
          </w:tcPr>
          <w:p w14:paraId="7511E7B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(трактор МТЗ-82)</w:t>
            </w:r>
          </w:p>
        </w:tc>
        <w:tc>
          <w:tcPr>
            <w:tcW w:w="1559" w:type="dxa"/>
          </w:tcPr>
          <w:p w14:paraId="4AF4091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0F0E741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887F53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A2D82" w14:paraId="0B483892" w14:textId="77777777" w:rsidTr="00934204">
        <w:tc>
          <w:tcPr>
            <w:tcW w:w="617" w:type="dxa"/>
          </w:tcPr>
          <w:p w14:paraId="41BAC78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75" w:type="dxa"/>
          </w:tcPr>
          <w:p w14:paraId="35865FD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(трактор МТЗ 320.4)</w:t>
            </w:r>
          </w:p>
        </w:tc>
        <w:tc>
          <w:tcPr>
            <w:tcW w:w="1559" w:type="dxa"/>
          </w:tcPr>
          <w:p w14:paraId="7F1778F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4289A9D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644DFB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934204" w14:paraId="3A4BAE2A" w14:textId="77777777" w:rsidTr="003C3264">
        <w:tc>
          <w:tcPr>
            <w:tcW w:w="9572" w:type="dxa"/>
            <w:gridSpan w:val="5"/>
          </w:tcPr>
          <w:p w14:paraId="0B2F8D48" w14:textId="234972B5" w:rsidR="00934204" w:rsidRPr="00C72745" w:rsidRDefault="00934204" w:rsidP="0093420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уборке снега </w:t>
            </w:r>
            <w:r w:rsidR="006730D2" w:rsidRPr="00C7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населения)</w:t>
            </w:r>
          </w:p>
        </w:tc>
      </w:tr>
      <w:tr w:rsidR="00934204" w14:paraId="5A66F9EA" w14:textId="77777777" w:rsidTr="00934204">
        <w:tc>
          <w:tcPr>
            <w:tcW w:w="617" w:type="dxa"/>
          </w:tcPr>
          <w:p w14:paraId="079CAC9E" w14:textId="58082D4E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75" w:type="dxa"/>
          </w:tcPr>
          <w:p w14:paraId="2096D263" w14:textId="1602F776" w:rsidR="00934204" w:rsidRPr="003A2FE8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</w:t>
            </w:r>
            <w:r w:rsidR="006730D2">
              <w:rPr>
                <w:rFonts w:ascii="Times New Roman" w:hAnsi="Times New Roman" w:cs="Times New Roman"/>
                <w:sz w:val="24"/>
                <w:szCs w:val="24"/>
              </w:rPr>
              <w:t xml:space="preserve"> от снега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30D2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511E127" w14:textId="39EFBF83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29F7700F" w14:textId="3D92D79C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1492AF97" w14:textId="1A16E05B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730D2" w14:paraId="72D4C80F" w14:textId="77777777" w:rsidTr="00934204">
        <w:tc>
          <w:tcPr>
            <w:tcW w:w="617" w:type="dxa"/>
          </w:tcPr>
          <w:p w14:paraId="4317D5DA" w14:textId="7E94320A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75" w:type="dxa"/>
          </w:tcPr>
          <w:p w14:paraId="0473E750" w14:textId="3D359E69" w:rsidR="006730D2" w:rsidRPr="003A2FE8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снегоуборщиком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D7D96BE" w14:textId="78F9D410" w:rsidR="006730D2" w:rsidRPr="009935FD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060CD716" w14:textId="41BF368E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E9">
              <w:t>1</w:t>
            </w:r>
          </w:p>
        </w:tc>
        <w:tc>
          <w:tcPr>
            <w:tcW w:w="1771" w:type="dxa"/>
          </w:tcPr>
          <w:p w14:paraId="35A41560" w14:textId="5CE0D809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730D2" w14:paraId="65D61235" w14:textId="77777777" w:rsidTr="00934204">
        <w:tc>
          <w:tcPr>
            <w:tcW w:w="617" w:type="dxa"/>
          </w:tcPr>
          <w:p w14:paraId="48327E6A" w14:textId="0525F8C9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75" w:type="dxa"/>
          </w:tcPr>
          <w:p w14:paraId="54287C6D" w14:textId="3AE1B3AA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кровли от снега невысоких строений (дом, баня, двор, гараж)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03A4C39" w14:textId="0033B98E" w:rsidR="006730D2" w:rsidRPr="009935FD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478AEC64" w14:textId="5B6235AE" w:rsidR="006730D2" w:rsidRPr="005C59E9" w:rsidRDefault="006730D2" w:rsidP="006730D2">
            <w:pPr>
              <w:jc w:val="center"/>
            </w:pPr>
            <w:r w:rsidRPr="00366EF5">
              <w:t>1</w:t>
            </w:r>
          </w:p>
        </w:tc>
        <w:tc>
          <w:tcPr>
            <w:tcW w:w="1771" w:type="dxa"/>
          </w:tcPr>
          <w:p w14:paraId="379B8F52" w14:textId="1F7C8C51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6CAEE385" w14:textId="77777777" w:rsidR="002A2D82" w:rsidRDefault="002A2D82" w:rsidP="002A2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2A2D82" w:rsidSect="00583223">
      <w:pgSz w:w="11906" w:h="16838"/>
      <w:pgMar w:top="851" w:right="851" w:bottom="709" w:left="1418" w:header="720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628"/>
    <w:multiLevelType w:val="hybridMultilevel"/>
    <w:tmpl w:val="14D4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F8"/>
    <w:multiLevelType w:val="hybridMultilevel"/>
    <w:tmpl w:val="E5E41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3FA6"/>
    <w:multiLevelType w:val="multilevel"/>
    <w:tmpl w:val="B0E6DB2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3D53DFD"/>
    <w:multiLevelType w:val="hybridMultilevel"/>
    <w:tmpl w:val="559A87E6"/>
    <w:lvl w:ilvl="0" w:tplc="D59406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432"/>
    <w:multiLevelType w:val="hybridMultilevel"/>
    <w:tmpl w:val="FA948C50"/>
    <w:lvl w:ilvl="0" w:tplc="7C182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580A"/>
    <w:multiLevelType w:val="hybridMultilevel"/>
    <w:tmpl w:val="7758008C"/>
    <w:lvl w:ilvl="0" w:tplc="C79E7B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72307EED"/>
    <w:multiLevelType w:val="hybridMultilevel"/>
    <w:tmpl w:val="6962627A"/>
    <w:lvl w:ilvl="0" w:tplc="4D2A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D3"/>
    <w:rsid w:val="00012E2B"/>
    <w:rsid w:val="000F3D23"/>
    <w:rsid w:val="000F3EFA"/>
    <w:rsid w:val="001062D0"/>
    <w:rsid w:val="001203C3"/>
    <w:rsid w:val="00130B69"/>
    <w:rsid w:val="001361DD"/>
    <w:rsid w:val="001A19AA"/>
    <w:rsid w:val="001B147B"/>
    <w:rsid w:val="001C299E"/>
    <w:rsid w:val="001D7FBC"/>
    <w:rsid w:val="001F44B5"/>
    <w:rsid w:val="00213FB2"/>
    <w:rsid w:val="00250813"/>
    <w:rsid w:val="002832C0"/>
    <w:rsid w:val="00293C60"/>
    <w:rsid w:val="002A2D82"/>
    <w:rsid w:val="002B3B67"/>
    <w:rsid w:val="002E3674"/>
    <w:rsid w:val="002F1F8A"/>
    <w:rsid w:val="002F41FC"/>
    <w:rsid w:val="00303006"/>
    <w:rsid w:val="00307643"/>
    <w:rsid w:val="003260CB"/>
    <w:rsid w:val="00332B8C"/>
    <w:rsid w:val="00341F50"/>
    <w:rsid w:val="003B45B3"/>
    <w:rsid w:val="003D4673"/>
    <w:rsid w:val="003E3E88"/>
    <w:rsid w:val="0040011F"/>
    <w:rsid w:val="004030D2"/>
    <w:rsid w:val="00413045"/>
    <w:rsid w:val="00467F5D"/>
    <w:rsid w:val="00474E88"/>
    <w:rsid w:val="00475414"/>
    <w:rsid w:val="004F0883"/>
    <w:rsid w:val="0051142D"/>
    <w:rsid w:val="005138C3"/>
    <w:rsid w:val="00531E41"/>
    <w:rsid w:val="0057060E"/>
    <w:rsid w:val="00583223"/>
    <w:rsid w:val="00586186"/>
    <w:rsid w:val="005A2BD6"/>
    <w:rsid w:val="005B0B74"/>
    <w:rsid w:val="005B2A26"/>
    <w:rsid w:val="005E2711"/>
    <w:rsid w:val="00632FAF"/>
    <w:rsid w:val="00651EF5"/>
    <w:rsid w:val="00664666"/>
    <w:rsid w:val="006730D2"/>
    <w:rsid w:val="0068160C"/>
    <w:rsid w:val="006E4BBF"/>
    <w:rsid w:val="006E589E"/>
    <w:rsid w:val="00700C5E"/>
    <w:rsid w:val="0071066D"/>
    <w:rsid w:val="00724B36"/>
    <w:rsid w:val="00744EDA"/>
    <w:rsid w:val="00745065"/>
    <w:rsid w:val="00750ABE"/>
    <w:rsid w:val="007611D8"/>
    <w:rsid w:val="007C4432"/>
    <w:rsid w:val="007C62A8"/>
    <w:rsid w:val="007D68A7"/>
    <w:rsid w:val="007E491C"/>
    <w:rsid w:val="007F07F0"/>
    <w:rsid w:val="007F7C58"/>
    <w:rsid w:val="008006D2"/>
    <w:rsid w:val="008343CC"/>
    <w:rsid w:val="00864D72"/>
    <w:rsid w:val="00870703"/>
    <w:rsid w:val="00871A2A"/>
    <w:rsid w:val="008821FE"/>
    <w:rsid w:val="008E625E"/>
    <w:rsid w:val="00934204"/>
    <w:rsid w:val="00951F99"/>
    <w:rsid w:val="00987426"/>
    <w:rsid w:val="009935FD"/>
    <w:rsid w:val="009A28E1"/>
    <w:rsid w:val="009B7FED"/>
    <w:rsid w:val="009C4FDB"/>
    <w:rsid w:val="00A14DD6"/>
    <w:rsid w:val="00A31079"/>
    <w:rsid w:val="00A43497"/>
    <w:rsid w:val="00A60FF5"/>
    <w:rsid w:val="00AA3D9C"/>
    <w:rsid w:val="00AA6C4D"/>
    <w:rsid w:val="00AF0D04"/>
    <w:rsid w:val="00AF2470"/>
    <w:rsid w:val="00B2396E"/>
    <w:rsid w:val="00B35512"/>
    <w:rsid w:val="00B74207"/>
    <w:rsid w:val="00B81B4E"/>
    <w:rsid w:val="00B93D05"/>
    <w:rsid w:val="00B95A4C"/>
    <w:rsid w:val="00BA3336"/>
    <w:rsid w:val="00C111AE"/>
    <w:rsid w:val="00C2504F"/>
    <w:rsid w:val="00C72745"/>
    <w:rsid w:val="00C835AF"/>
    <w:rsid w:val="00C836A3"/>
    <w:rsid w:val="00C97077"/>
    <w:rsid w:val="00CE7A05"/>
    <w:rsid w:val="00D43C71"/>
    <w:rsid w:val="00D653C5"/>
    <w:rsid w:val="00DB011B"/>
    <w:rsid w:val="00DB40C9"/>
    <w:rsid w:val="00DB5D97"/>
    <w:rsid w:val="00DC408C"/>
    <w:rsid w:val="00DC71DF"/>
    <w:rsid w:val="00DE1442"/>
    <w:rsid w:val="00DE2812"/>
    <w:rsid w:val="00DE4FD3"/>
    <w:rsid w:val="00E235AC"/>
    <w:rsid w:val="00E27410"/>
    <w:rsid w:val="00E365B8"/>
    <w:rsid w:val="00E75CBC"/>
    <w:rsid w:val="00E83440"/>
    <w:rsid w:val="00ED547B"/>
    <w:rsid w:val="00ED6911"/>
    <w:rsid w:val="00F52135"/>
    <w:rsid w:val="00F63CA5"/>
    <w:rsid w:val="00F738B9"/>
    <w:rsid w:val="00F83AD9"/>
    <w:rsid w:val="00F96669"/>
    <w:rsid w:val="00FA34C5"/>
    <w:rsid w:val="00FA691E"/>
    <w:rsid w:val="00FB4A6C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61F7"/>
  <w15:docId w15:val="{00F967E6-29EE-4639-84BC-DDFB9A9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Татьяна</cp:lastModifiedBy>
  <cp:revision>43</cp:revision>
  <cp:lastPrinted>2026-03-05T07:34:00Z</cp:lastPrinted>
  <dcterms:created xsi:type="dcterms:W3CDTF">2024-06-21T10:53:00Z</dcterms:created>
  <dcterms:modified xsi:type="dcterms:W3CDTF">2026-03-10T13:51:00Z</dcterms:modified>
</cp:coreProperties>
</file>